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15" w:rsidRDefault="00143015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:rsidR="00082B54" w:rsidRPr="00143015" w:rsidRDefault="00082B54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TRABZON ÜNİVERSİTESİ</w:t>
      </w:r>
    </w:p>
    <w:p w:rsidR="00451AF9" w:rsidRPr="00143015" w:rsidRDefault="00442A03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ÇARŞIBAŞI</w:t>
      </w: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451AF9"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MESLEK YÜKSEKOKULU</w:t>
      </w:r>
    </w:p>
    <w:p w:rsidR="00143015" w:rsidRDefault="00451AF9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</w:t>
      </w:r>
      <w:proofErr w:type="gramEnd"/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BÖLÜM BAŞKANLIĞINA</w:t>
      </w:r>
    </w:p>
    <w:p w:rsidR="00143015" w:rsidRDefault="00143015" w:rsidP="00143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3015" w:rsidRDefault="00143015" w:rsidP="00143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Okulunuz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bölümü.……………..…….……………………Programı ….…………..numaralı….…..sınıföğrencisiyim.…….…………...……………sebebim/mazeretim</w:t>
      </w:r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nedeniyle</w:t>
      </w:r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 aşağıda adı ve tarihi belirtilen derslerin ara sınavına katılamadım. Mazeretimin kabul edilmesini ve mazeret sınavlarına katılabilmem </w:t>
      </w:r>
      <w:r>
        <w:rPr>
          <w:rFonts w:ascii="Times New Roman" w:eastAsia="Times New Roman" w:hAnsi="Times New Roman" w:cs="Times New Roman"/>
          <w:sz w:val="24"/>
          <w:szCs w:val="24"/>
        </w:rPr>
        <w:t>hususunda;</w:t>
      </w:r>
    </w:p>
    <w:p w:rsidR="00451AF9" w:rsidRPr="00143015" w:rsidRDefault="00143015" w:rsidP="00143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Gereğinin yapılmasını arz ederim.</w:t>
      </w:r>
    </w:p>
    <w:p w:rsidR="00451AF9" w:rsidRPr="00143015" w:rsidRDefault="00451AF9" w:rsidP="00143015">
      <w:pPr>
        <w:pStyle w:val="GvdeMetniGirintisi"/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9" w:rsidRPr="00143015" w:rsidRDefault="00143015" w:rsidP="00143015">
      <w:pPr>
        <w:pStyle w:val="GvdeMetniGirintisi"/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Ad </w:t>
      </w:r>
      <w:proofErr w:type="spellStart"/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 w:rsidR="00451AF9" w:rsidRPr="00143015">
        <w:rPr>
          <w:rFonts w:ascii="Times New Roman" w:eastAsia="Times New Roman" w:hAnsi="Times New Roman" w:cs="Times New Roman"/>
          <w:sz w:val="24"/>
          <w:szCs w:val="24"/>
        </w:rPr>
        <w:t xml:space="preserve"> - Tarih</w:t>
      </w:r>
    </w:p>
    <w:p w:rsidR="00143015" w:rsidRDefault="00451AF9" w:rsidP="00143015">
      <w:pPr>
        <w:pStyle w:val="GvdeMetniGirintisi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(İmza</w:t>
      </w:r>
      <w:r w:rsidRPr="00143015">
        <w:rPr>
          <w:rFonts w:ascii="Times New Roman" w:hAnsi="Times New Roman" w:cs="Times New Roman"/>
          <w:bCs/>
          <w:sz w:val="24"/>
          <w:szCs w:val="24"/>
        </w:rPr>
        <w:t>)</w:t>
      </w:r>
    </w:p>
    <w:p w:rsidR="00451AF9" w:rsidRDefault="00143015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r w:rsidR="00451AF9"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3015" w:rsidRPr="00143015" w:rsidRDefault="00143015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</w:p>
    <w:p w:rsidR="00451AF9" w:rsidRPr="00143015" w:rsidRDefault="00451AF9" w:rsidP="00143015">
      <w:pPr>
        <w:pStyle w:val="GvdeMetniGirintisi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F9" w:rsidRPr="00143015" w:rsidRDefault="00451AF9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</w:t>
      </w:r>
      <w:proofErr w:type="gramStart"/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301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proofErr w:type="gramEnd"/>
    </w:p>
    <w:p w:rsidR="00451AF9" w:rsidRPr="00143015" w:rsidRDefault="00451AF9" w:rsidP="00143015">
      <w:pPr>
        <w:pStyle w:val="GvdeMetniGirintisi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301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  <w:r w:rsidRPr="00143015">
        <w:rPr>
          <w:rFonts w:ascii="Times New Roman" w:hAnsi="Times New Roman" w:cs="Times New Roman"/>
          <w:sz w:val="24"/>
          <w:szCs w:val="24"/>
        </w:rPr>
        <w:t>..</w:t>
      </w:r>
      <w:r w:rsidR="00143015">
        <w:rPr>
          <w:rFonts w:ascii="Times New Roman" w:hAnsi="Times New Roman" w:cs="Times New Roman"/>
          <w:sz w:val="24"/>
          <w:szCs w:val="24"/>
        </w:rPr>
        <w:t>............</w:t>
      </w:r>
      <w:proofErr w:type="gramEnd"/>
    </w:p>
    <w:tbl>
      <w:tblPr>
        <w:tblStyle w:val="TabloKlavuzu"/>
        <w:tblW w:w="10065" w:type="dxa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2694"/>
        <w:gridCol w:w="3407"/>
      </w:tblGrid>
      <w:tr w:rsidR="00143015" w:rsidTr="00143015">
        <w:trPr>
          <w:trHeight w:val="332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701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1559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69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Sınavın Yapıldığı Tarih</w:t>
            </w:r>
          </w:p>
        </w:tc>
        <w:tc>
          <w:tcPr>
            <w:tcW w:w="3407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Sınavın Yapıldığı Saat</w:t>
            </w:r>
          </w:p>
        </w:tc>
      </w:tr>
      <w:tr w:rsidR="00143015" w:rsidTr="00143015">
        <w:trPr>
          <w:trHeight w:val="361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53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53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61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43015" w:rsidTr="00143015">
        <w:trPr>
          <w:trHeight w:val="361"/>
        </w:trPr>
        <w:tc>
          <w:tcPr>
            <w:tcW w:w="704" w:type="dxa"/>
          </w:tcPr>
          <w:p w:rsidR="00143015" w:rsidRP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7" w:type="dxa"/>
          </w:tcPr>
          <w:p w:rsidR="00143015" w:rsidRDefault="00143015" w:rsidP="00143015">
            <w:pPr>
              <w:pStyle w:val="GvdeMetniGirintisi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451AF9" w:rsidRPr="00143015" w:rsidRDefault="00143015" w:rsidP="001430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Önemli </w:t>
      </w: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lar</w:t>
      </w: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451AF9" w:rsidRPr="00143015" w:rsidRDefault="00451AF9" w:rsidP="001430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Mazeret sınavı hakkı yalnızca ara sınavlar için kullandırılır. Dönem sonu sınavı için mazeret hakkı yoktur.</w:t>
      </w:r>
    </w:p>
    <w:p w:rsidR="00451AF9" w:rsidRPr="00143015" w:rsidRDefault="00451AF9" w:rsidP="001430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Dilekçenin ve ekindeki belgelerin</w:t>
      </w:r>
      <w:r w:rsid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(sağlık kurulu, heyet raporu vs.) sınavın yapıldığı tarihten itibaren</w:t>
      </w:r>
      <w:r w:rsidR="001401D7"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en geç</w:t>
      </w:r>
      <w:r w:rsidR="001401D7"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 hafta</w:t>
      </w: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içinde</w:t>
      </w:r>
      <w:r w:rsidR="001401D7"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>ilgili bölüm sekreterliğine</w:t>
      </w:r>
      <w:r w:rsidR="00143015">
        <w:rPr>
          <w:rFonts w:ascii="Times New Roman" w:eastAsia="Times New Roman" w:hAnsi="Times New Roman" w:cs="Times New Roman"/>
          <w:bCs/>
          <w:sz w:val="24"/>
          <w:szCs w:val="24"/>
        </w:rPr>
        <w:t>/başkanlığına/öğrenci işlerine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teslim edilmesi gerekmektedir. </w:t>
      </w:r>
    </w:p>
    <w:p w:rsidR="000621EE" w:rsidRPr="00143015" w:rsidRDefault="00451AF9" w:rsidP="001430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015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143015">
        <w:rPr>
          <w:rFonts w:ascii="Times New Roman" w:eastAsia="Times New Roman" w:hAnsi="Times New Roman" w:cs="Times New Roman"/>
          <w:bCs/>
          <w:sz w:val="24"/>
          <w:szCs w:val="24"/>
        </w:rPr>
        <w:t xml:space="preserve"> Başkası adına dilekçe kabul edilmez.</w:t>
      </w:r>
    </w:p>
    <w:sectPr w:rsidR="000621EE" w:rsidRPr="00143015" w:rsidSect="002C4F14">
      <w:headerReference w:type="default" r:id="rId6"/>
      <w:pgSz w:w="12240" w:h="15840"/>
      <w:pgMar w:top="1417" w:right="1417" w:bottom="1417" w:left="1417" w:header="708" w:footer="1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24" w:rsidRDefault="00F61A24" w:rsidP="003B798B">
      <w:pPr>
        <w:spacing w:after="0" w:line="240" w:lineRule="auto"/>
      </w:pPr>
      <w:r>
        <w:separator/>
      </w:r>
    </w:p>
  </w:endnote>
  <w:endnote w:type="continuationSeparator" w:id="0">
    <w:p w:rsidR="00F61A24" w:rsidRDefault="00F61A24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24" w:rsidRDefault="00F61A24" w:rsidP="003B798B">
      <w:pPr>
        <w:spacing w:after="0" w:line="240" w:lineRule="auto"/>
      </w:pPr>
      <w:r>
        <w:separator/>
      </w:r>
    </w:p>
  </w:footnote>
  <w:footnote w:type="continuationSeparator" w:id="0">
    <w:p w:rsidR="00F61A24" w:rsidRDefault="00F61A24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98B" w:rsidRPr="003B798B" w:rsidRDefault="003B798B" w:rsidP="003B798B">
    <w:pPr>
      <w:pStyle w:val="stBilgi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B"/>
    <w:rsid w:val="00004D6B"/>
    <w:rsid w:val="00043652"/>
    <w:rsid w:val="000621EE"/>
    <w:rsid w:val="00082B54"/>
    <w:rsid w:val="001401D7"/>
    <w:rsid w:val="00143015"/>
    <w:rsid w:val="001E2010"/>
    <w:rsid w:val="002C4F14"/>
    <w:rsid w:val="003121E7"/>
    <w:rsid w:val="00314257"/>
    <w:rsid w:val="00316523"/>
    <w:rsid w:val="003B798B"/>
    <w:rsid w:val="003C112C"/>
    <w:rsid w:val="003C748C"/>
    <w:rsid w:val="00415D3F"/>
    <w:rsid w:val="004167FC"/>
    <w:rsid w:val="0042018A"/>
    <w:rsid w:val="00430FE2"/>
    <w:rsid w:val="00442A03"/>
    <w:rsid w:val="00451AF9"/>
    <w:rsid w:val="004A383A"/>
    <w:rsid w:val="00544B03"/>
    <w:rsid w:val="00567EFD"/>
    <w:rsid w:val="005B5194"/>
    <w:rsid w:val="00697184"/>
    <w:rsid w:val="007E37E7"/>
    <w:rsid w:val="00810216"/>
    <w:rsid w:val="00892344"/>
    <w:rsid w:val="00941E23"/>
    <w:rsid w:val="00945A46"/>
    <w:rsid w:val="009B2606"/>
    <w:rsid w:val="009B6C65"/>
    <w:rsid w:val="009F5BA2"/>
    <w:rsid w:val="00AA42EF"/>
    <w:rsid w:val="00AB0A3F"/>
    <w:rsid w:val="00AE5ECD"/>
    <w:rsid w:val="00B4060A"/>
    <w:rsid w:val="00B57317"/>
    <w:rsid w:val="00B64009"/>
    <w:rsid w:val="00BB0CBF"/>
    <w:rsid w:val="00C70CE6"/>
    <w:rsid w:val="00CA0C95"/>
    <w:rsid w:val="00D008D9"/>
    <w:rsid w:val="00E67A08"/>
    <w:rsid w:val="00E83AEC"/>
    <w:rsid w:val="00EA2EF2"/>
    <w:rsid w:val="00EC1752"/>
    <w:rsid w:val="00ED0F41"/>
    <w:rsid w:val="00F61A24"/>
    <w:rsid w:val="00FC5067"/>
    <w:rsid w:val="00FD0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9D6E7"/>
  <w15:docId w15:val="{1F2759B9-90CB-44BE-890A-ADA37DC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E2010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1E201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1E20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1E2010"/>
    <w:rPr>
      <w:rFonts w:ascii="Arial" w:eastAsia="Times New Roman" w:hAnsi="Arial" w:cs="Times New Roman"/>
      <w:b/>
      <w:bCs/>
      <w:iCs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E2010"/>
    <w:pPr>
      <w:spacing w:after="120" w:line="480" w:lineRule="auto"/>
    </w:pPr>
    <w:rPr>
      <w:rFonts w:ascii="Zapf_Humanist" w:eastAsia="Times New Roman" w:hAnsi="Zapf_Humanist" w:cs="Times New Roman"/>
      <w:snapToGrid w:val="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E2010"/>
    <w:rPr>
      <w:rFonts w:ascii="Zapf_Humanist" w:eastAsia="Times New Roman" w:hAnsi="Zapf_Humanist" w:cs="Times New Roman"/>
      <w:snapToGrid w:val="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51AF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51AF9"/>
  </w:style>
  <w:style w:type="table" w:styleId="TabloKlavuzu">
    <w:name w:val="Table Grid"/>
    <w:basedOn w:val="NormalTablo"/>
    <w:uiPriority w:val="59"/>
    <w:rsid w:val="001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grafik_lab</cp:lastModifiedBy>
  <cp:revision>3</cp:revision>
  <cp:lastPrinted>2016-10-13T10:30:00Z</cp:lastPrinted>
  <dcterms:created xsi:type="dcterms:W3CDTF">2020-01-25T12:24:00Z</dcterms:created>
  <dcterms:modified xsi:type="dcterms:W3CDTF">2024-04-26T08:08:00Z</dcterms:modified>
</cp:coreProperties>
</file>